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B0BC" w14:textId="77777777" w:rsidR="00661C96" w:rsidRDefault="00000000">
      <w:pPr>
        <w:spacing w:after="0" w:line="265" w:lineRule="auto"/>
        <w:ind w:left="10" w:right="6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Prefeitura Municipal de </w:t>
      </w:r>
      <w:proofErr w:type="spellStart"/>
      <w:r>
        <w:rPr>
          <w:rFonts w:ascii="Times New Roman" w:eastAsia="Times New Roman" w:hAnsi="Times New Roman" w:cs="Times New Roman"/>
          <w:sz w:val="24"/>
        </w:rPr>
        <w:t>Itabaiaininha</w:t>
      </w:r>
      <w:proofErr w:type="spellEnd"/>
    </w:p>
    <w:p w14:paraId="3176DB9D" w14:textId="77777777" w:rsidR="00661C96" w:rsidRDefault="00000000">
      <w:pPr>
        <w:spacing w:after="1205" w:line="265" w:lineRule="auto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Obras, Transportes e Serviços Públicos</w:t>
      </w:r>
    </w:p>
    <w:tbl>
      <w:tblPr>
        <w:tblStyle w:val="TableGrid"/>
        <w:tblpPr w:vertAnchor="text" w:tblpX="-1432" w:tblpY="625"/>
        <w:tblOverlap w:val="never"/>
        <w:tblW w:w="10053" w:type="dxa"/>
        <w:tblInd w:w="0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4819"/>
        <w:gridCol w:w="4528"/>
      </w:tblGrid>
      <w:tr w:rsidR="00661C96" w14:paraId="52F185A6" w14:textId="77777777">
        <w:trPr>
          <w:trHeight w:val="39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D3DC2B" w14:textId="77777777" w:rsidR="00661C96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B2380F" w14:textId="77777777" w:rsidR="00661C96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JOSÉ ROBERTO DA SILVA SANTOS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1D7A81" w14:textId="77777777" w:rsidR="00661C9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- SERVENTE</w:t>
            </w:r>
          </w:p>
        </w:tc>
      </w:tr>
      <w:tr w:rsidR="00661C96" w14:paraId="083E5402" w14:textId="77777777">
        <w:trPr>
          <w:trHeight w:val="26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0288" w14:textId="77777777" w:rsidR="00661C96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ACAFD" w14:textId="77777777" w:rsidR="00661C96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ANGEL FELIPE SANTOS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A0C7F" w14:textId="77777777" w:rsidR="00661C96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- SERVENTE</w:t>
            </w:r>
          </w:p>
        </w:tc>
      </w:tr>
      <w:tr w:rsidR="00661C96" w14:paraId="3258247D" w14:textId="77777777">
        <w:trPr>
          <w:trHeight w:val="26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8B8B" w14:textId="77777777" w:rsidR="00661C96" w:rsidRDefault="0000000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43E4" w14:textId="77777777" w:rsidR="00661C96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YAN MARCIEL SILVA BARBOSA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846FD" w14:textId="77777777" w:rsidR="00661C96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AGENTE DE PORTARIA</w:t>
            </w:r>
          </w:p>
        </w:tc>
      </w:tr>
      <w:tr w:rsidR="00661C96" w14:paraId="39244423" w14:textId="77777777">
        <w:trPr>
          <w:trHeight w:val="26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9B4F" w14:textId="77777777" w:rsidR="00661C96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5FB" w14:textId="77777777" w:rsidR="00661C96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MATEUS DE OLIVEIRA SANTOS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0C075" w14:textId="77777777" w:rsidR="00661C96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AGENTE DE PORTARIA</w:t>
            </w:r>
          </w:p>
        </w:tc>
      </w:tr>
      <w:tr w:rsidR="00661C96" w14:paraId="3B99CC71" w14:textId="77777777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C177" w14:textId="77777777" w:rsidR="00661C96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8C865" w14:textId="77777777" w:rsidR="00661C96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CAMILA DE OLIVEIRA SANTOS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CC68C" w14:textId="77777777" w:rsidR="00661C96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RECEPCIONISTA</w:t>
            </w:r>
          </w:p>
        </w:tc>
      </w:tr>
      <w:tr w:rsidR="00661C96" w14:paraId="7BBFA5CD" w14:textId="77777777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CDE4" w14:textId="77777777" w:rsidR="00661C96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B5833" w14:textId="77777777" w:rsidR="00661C96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JORGE JOSE DOS SANTOS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9B75" w14:textId="77777777" w:rsidR="00661C9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SERVENTE</w:t>
            </w:r>
          </w:p>
        </w:tc>
      </w:tr>
      <w:tr w:rsidR="00661C96" w14:paraId="626D07B8" w14:textId="77777777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8A290" w14:textId="77777777" w:rsidR="00661C96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10FCE" w14:textId="77777777" w:rsidR="00661C96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ERIVALDO HONORATO DOS SANTOS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3318" w14:textId="77777777" w:rsidR="00661C9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MJDANTE DE PEDREIRO - SERVENTE</w:t>
            </w:r>
          </w:p>
        </w:tc>
      </w:tr>
      <w:tr w:rsidR="00661C96" w14:paraId="19D39643" w14:textId="77777777">
        <w:trPr>
          <w:trHeight w:val="26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DFC2F" w14:textId="77777777" w:rsidR="00661C96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03E7C" w14:textId="77777777" w:rsidR="00661C96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LUIZ CARLOS DE JESUS SOARES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A09B7" w14:textId="77777777" w:rsidR="00661C9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- SERVENTE</w:t>
            </w:r>
          </w:p>
        </w:tc>
      </w:tr>
      <w:tr w:rsidR="00661C96" w14:paraId="5E11DE84" w14:textId="77777777">
        <w:trPr>
          <w:trHeight w:val="26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4794" w14:textId="77777777" w:rsidR="00661C96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DE4B" w14:textId="77777777" w:rsidR="00661C96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EDIRAN SANTOS SALES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C1CF" w14:textId="77777777" w:rsidR="00661C96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- SERVENTE</w:t>
            </w:r>
          </w:p>
        </w:tc>
      </w:tr>
      <w:tr w:rsidR="00661C96" w14:paraId="6C22816C" w14:textId="77777777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25042" w14:textId="77777777" w:rsidR="00661C96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D9CD" w14:textId="77777777" w:rsidR="00661C96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DANILLO SANTOS NELO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87FB" w14:textId="77777777" w:rsidR="00661C96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- SERVENTE</w:t>
            </w:r>
          </w:p>
        </w:tc>
      </w:tr>
      <w:tr w:rsidR="00661C96" w14:paraId="46170F6E" w14:textId="77777777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BF2E4" w14:textId="77777777" w:rsidR="00661C9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C29B" w14:textId="77777777" w:rsidR="00661C96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AILSON BATISTA CARDOSO DOS SANTOS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B3D7" w14:textId="77777777" w:rsidR="00661C96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- SERVENTE</w:t>
            </w:r>
          </w:p>
        </w:tc>
      </w:tr>
      <w:tr w:rsidR="00661C96" w14:paraId="21B3F226" w14:textId="77777777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7BE02" w14:textId="77777777" w:rsidR="00661C96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144C5" w14:textId="77777777" w:rsidR="00661C9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JOSE CASSIANO DOS SANTOS PUCIANO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FEBB" w14:textId="77777777" w:rsidR="00661C96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AJUDANTE DE PEDREIRO - SERVENTE</w:t>
            </w:r>
          </w:p>
        </w:tc>
      </w:tr>
    </w:tbl>
    <w:p w14:paraId="0F5D67B6" w14:textId="77777777" w:rsidR="00661C96" w:rsidRDefault="00000000">
      <w:pPr>
        <w:spacing w:after="279"/>
        <w:ind w:right="5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3A42C5" wp14:editId="7A206E3B">
            <wp:simplePos x="0" y="0"/>
            <wp:positionH relativeFrom="column">
              <wp:posOffset>-902207</wp:posOffset>
            </wp:positionH>
            <wp:positionV relativeFrom="paragraph">
              <wp:posOffset>328174</wp:posOffset>
            </wp:positionV>
            <wp:extent cx="6361176" cy="137199"/>
            <wp:effectExtent l="0" t="0" r="0" b="0"/>
            <wp:wrapSquare wrapText="bothSides"/>
            <wp:docPr id="9492" name="Picture 9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" name="Picture 94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1176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u w:val="single" w:color="000000"/>
        </w:rPr>
        <w:t>RELACÃO COOPERADOS COOPEDU - NOVEMBRO 2024</w:t>
      </w:r>
    </w:p>
    <w:p w14:paraId="0D6064AC" w14:textId="77777777" w:rsidR="00661C96" w:rsidRDefault="00000000">
      <w:pPr>
        <w:spacing w:before="50" w:after="7421"/>
        <w:ind w:right="931"/>
        <w:jc w:val="right"/>
      </w:pPr>
      <w:r>
        <w:rPr>
          <w:noProof/>
        </w:rPr>
        <w:drawing>
          <wp:inline distT="0" distB="0" distL="0" distR="0" wp14:anchorId="4931D893" wp14:editId="184E6515">
            <wp:extent cx="2965704" cy="911610"/>
            <wp:effectExtent l="0" t="0" r="0" b="0"/>
            <wp:docPr id="9494" name="Picture 9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" name="Picture 94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5704" cy="91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&amp; Serviços Públicos.</w:t>
      </w:r>
    </w:p>
    <w:p w14:paraId="4602CCC3" w14:textId="77777777" w:rsidR="00661C96" w:rsidRDefault="00000000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>Praça Floriano Peixoto,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27 — 1 </w:t>
      </w:r>
      <w:r>
        <w:rPr>
          <w:rFonts w:ascii="Times New Roman" w:eastAsia="Times New Roman" w:hAnsi="Times New Roman" w:cs="Times New Roman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</w:rPr>
        <w:t xml:space="preserve">andar - </w:t>
      </w:r>
      <w:proofErr w:type="spellStart"/>
      <w:r>
        <w:rPr>
          <w:rFonts w:ascii="Times New Roman" w:eastAsia="Times New Roman" w:hAnsi="Times New Roman" w:cs="Times New Roman"/>
        </w:rPr>
        <w:t>Cenfro</w:t>
      </w:r>
      <w:proofErr w:type="spellEnd"/>
      <w:r>
        <w:rPr>
          <w:rFonts w:ascii="Times New Roman" w:eastAsia="Times New Roman" w:hAnsi="Times New Roman" w:cs="Times New Roman"/>
        </w:rPr>
        <w:t xml:space="preserve"> — Itabaianinha/SE.: CEP 49.290-000.</w:t>
      </w:r>
    </w:p>
    <w:p w14:paraId="74762A1B" w14:textId="77777777" w:rsidR="00661C96" w:rsidRDefault="00000000">
      <w:pPr>
        <w:pStyle w:val="Ttulo1"/>
        <w:spacing w:before="0" w:after="0"/>
        <w:ind w:right="0"/>
      </w:pPr>
      <w:proofErr w:type="gramStart"/>
      <w:r>
        <w:t>CNPJ.•</w:t>
      </w:r>
      <w:proofErr w:type="gramEnd"/>
      <w:r>
        <w:t>13.098.181/0001-82</w:t>
      </w:r>
    </w:p>
    <w:sectPr w:rsidR="00661C96">
      <w:pgSz w:w="11928" w:h="16958"/>
      <w:pgMar w:top="1440" w:right="2299" w:bottom="1440" w:left="20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96"/>
    <w:rsid w:val="002F5680"/>
    <w:rsid w:val="00493DC5"/>
    <w:rsid w:val="006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E9DA"/>
  <w15:docId w15:val="{A2D2AC8E-14BE-48CF-9FE6-DCBA5050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before="50" w:after="7421"/>
      <w:ind w:right="931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2024-12-09T18:42:00Z</dcterms:created>
  <dcterms:modified xsi:type="dcterms:W3CDTF">2024-12-09T18:42:00Z</dcterms:modified>
</cp:coreProperties>
</file>